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8FB5D" w14:textId="7183AC28" w:rsidR="004E4324" w:rsidRPr="004E4324" w:rsidRDefault="004E4324">
      <w:pPr>
        <w:rPr>
          <w:b/>
          <w:bCs/>
        </w:rPr>
      </w:pPr>
      <w:r w:rsidRPr="004E4324">
        <w:rPr>
          <w:b/>
          <w:bCs/>
        </w:rPr>
        <w:t>03-28 Sermon note</w:t>
      </w:r>
    </w:p>
    <w:p w14:paraId="6B02088F" w14:textId="586D9FCD" w:rsidR="004E4324" w:rsidRDefault="00231D24" w:rsidP="004E4324">
      <w:pPr>
        <w:pStyle w:val="ListParagraph"/>
        <w:numPr>
          <w:ilvl w:val="0"/>
          <w:numId w:val="1"/>
        </w:numPr>
      </w:pPr>
      <w:r>
        <w:t>According to the reading,</w:t>
      </w:r>
      <w:r w:rsidR="00A978E0">
        <w:t xml:space="preserve"> what mount did Jesus take his discip</w:t>
      </w:r>
      <w:r w:rsidR="0024433E">
        <w:t>les to on the night of his arrest?</w:t>
      </w:r>
    </w:p>
    <w:p w14:paraId="24B6C241" w14:textId="77777777" w:rsidR="004E4324" w:rsidRDefault="004E4324"/>
    <w:p w14:paraId="4AE2C768" w14:textId="02AC61A5" w:rsidR="004E4324" w:rsidRDefault="00231D24" w:rsidP="004E4324">
      <w:pPr>
        <w:pStyle w:val="ListParagraph"/>
        <w:numPr>
          <w:ilvl w:val="0"/>
          <w:numId w:val="1"/>
        </w:numPr>
      </w:pPr>
      <w:r>
        <w:t>According to the reading,</w:t>
      </w:r>
      <w:r w:rsidR="0024433E">
        <w:t xml:space="preserve"> which 3 disciples did Jesus take aside in the garden</w:t>
      </w:r>
      <w:r w:rsidR="00A82727">
        <w:t xml:space="preserve"> of Gethsemene?</w:t>
      </w:r>
    </w:p>
    <w:p w14:paraId="1E886EDC" w14:textId="1D1AC962" w:rsidR="004E4324" w:rsidRDefault="004E4324"/>
    <w:p w14:paraId="210F802A" w14:textId="1DCD3B6D" w:rsidR="004E4324" w:rsidRDefault="00A82727" w:rsidP="004E4324">
      <w:pPr>
        <w:pStyle w:val="ListParagraph"/>
        <w:numPr>
          <w:ilvl w:val="0"/>
          <w:numId w:val="1"/>
        </w:numPr>
      </w:pPr>
      <w:r>
        <w:t xml:space="preserve">Where had </w:t>
      </w:r>
      <w:r w:rsidR="002A167A">
        <w:t xml:space="preserve">Mildred initially </w:t>
      </w:r>
      <w:r w:rsidR="0080182F">
        <w:t>found Frank’s pickup truck?</w:t>
      </w:r>
    </w:p>
    <w:p w14:paraId="2D5BBB73" w14:textId="77777777" w:rsidR="004E4324" w:rsidRDefault="004E4324"/>
    <w:p w14:paraId="45146C4A" w14:textId="3859F0AD" w:rsidR="004E4324" w:rsidRDefault="00B741B2" w:rsidP="004E4324">
      <w:pPr>
        <w:pStyle w:val="ListParagraph"/>
        <w:numPr>
          <w:ilvl w:val="0"/>
          <w:numId w:val="1"/>
        </w:numPr>
      </w:pPr>
      <w:r>
        <w:t xml:space="preserve">What is one way to </w:t>
      </w:r>
      <w:r w:rsidR="00911B8A">
        <w:t>get a gossip to stop gossiping?</w:t>
      </w:r>
    </w:p>
    <w:p w14:paraId="567A4C85" w14:textId="77777777" w:rsidR="004E4324" w:rsidRDefault="004E4324"/>
    <w:p w14:paraId="3B9B985D" w14:textId="6ED516F4" w:rsidR="004E4324" w:rsidRDefault="004065D3" w:rsidP="004E4324">
      <w:pPr>
        <w:pStyle w:val="ListParagraph"/>
        <w:numPr>
          <w:ilvl w:val="0"/>
          <w:numId w:val="1"/>
        </w:numPr>
      </w:pPr>
      <w:r>
        <w:t>What type of denial</w:t>
      </w:r>
      <w:r w:rsidR="00363277">
        <w:t>s were Peter’s denials?</w:t>
      </w:r>
    </w:p>
    <w:p w14:paraId="6BFEA777" w14:textId="77777777" w:rsidR="004E4324" w:rsidRDefault="004E4324"/>
    <w:p w14:paraId="6EBD8D8C" w14:textId="6CD61231" w:rsidR="004E4324" w:rsidRDefault="00363277" w:rsidP="004E4324">
      <w:pPr>
        <w:pStyle w:val="ListParagraph"/>
        <w:numPr>
          <w:ilvl w:val="0"/>
          <w:numId w:val="1"/>
        </w:numPr>
      </w:pPr>
      <w:r>
        <w:t xml:space="preserve">What type of denial </w:t>
      </w:r>
      <w:r w:rsidR="00B11829">
        <w:t>was the other disciples’ denial?</w:t>
      </w:r>
    </w:p>
    <w:p w14:paraId="6AD61662" w14:textId="77777777" w:rsidR="004E4324" w:rsidRDefault="004E4324"/>
    <w:p w14:paraId="67BAE9E9" w14:textId="542601CD" w:rsidR="004E4324" w:rsidRDefault="00EE0E2E" w:rsidP="004E4324">
      <w:pPr>
        <w:pStyle w:val="ListParagraph"/>
        <w:numPr>
          <w:ilvl w:val="0"/>
          <w:numId w:val="1"/>
        </w:numPr>
      </w:pPr>
      <w:r>
        <w:t>Why was the disciples’ alertness moot?</w:t>
      </w:r>
    </w:p>
    <w:p w14:paraId="4DC7B935" w14:textId="3D68CAEC" w:rsidR="004E4324" w:rsidRDefault="004E4324"/>
    <w:p w14:paraId="6F504187" w14:textId="342953A2" w:rsidR="004E4324" w:rsidRDefault="00BD6E81" w:rsidP="004E4324">
      <w:pPr>
        <w:pStyle w:val="ListParagraph"/>
        <w:numPr>
          <w:ilvl w:val="0"/>
          <w:numId w:val="1"/>
        </w:numPr>
      </w:pPr>
      <w:r>
        <w:t xml:space="preserve">What would the witnesses of Peter and </w:t>
      </w:r>
      <w:r w:rsidR="0037488B">
        <w:t xml:space="preserve">the </w:t>
      </w:r>
      <w:r>
        <w:t>disciples have been if they hadn’t denied Jesus?</w:t>
      </w:r>
    </w:p>
    <w:p w14:paraId="006A09FD" w14:textId="77777777" w:rsidR="004E4324" w:rsidRDefault="004E4324"/>
    <w:p w14:paraId="5126137C" w14:textId="5E293BF7" w:rsidR="004E4324" w:rsidRDefault="0037488B" w:rsidP="004E4324">
      <w:pPr>
        <w:pStyle w:val="ListParagraph"/>
        <w:numPr>
          <w:ilvl w:val="0"/>
          <w:numId w:val="1"/>
        </w:numPr>
      </w:pPr>
      <w:r>
        <w:t>What were Peter and the disciples motivated by?</w:t>
      </w:r>
    </w:p>
    <w:p w14:paraId="23DD5480" w14:textId="77777777" w:rsidR="004E4324" w:rsidRDefault="004E4324"/>
    <w:p w14:paraId="71AF432C" w14:textId="2A9C0B36" w:rsidR="004E4324" w:rsidRDefault="00706E7C" w:rsidP="004E4324">
      <w:pPr>
        <w:pStyle w:val="ListParagraph"/>
        <w:numPr>
          <w:ilvl w:val="0"/>
          <w:numId w:val="1"/>
        </w:numPr>
      </w:pPr>
      <w:r>
        <w:t>Why is our witness a strong witness?</w:t>
      </w:r>
    </w:p>
    <w:sectPr w:rsidR="004E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46122"/>
    <w:multiLevelType w:val="hybridMultilevel"/>
    <w:tmpl w:val="9116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2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24"/>
    <w:rsid w:val="00173241"/>
    <w:rsid w:val="00231D24"/>
    <w:rsid w:val="0024433E"/>
    <w:rsid w:val="002A167A"/>
    <w:rsid w:val="00363277"/>
    <w:rsid w:val="0037488B"/>
    <w:rsid w:val="004065D3"/>
    <w:rsid w:val="004E4324"/>
    <w:rsid w:val="00706E7C"/>
    <w:rsid w:val="0080182F"/>
    <w:rsid w:val="00911B8A"/>
    <w:rsid w:val="00A82727"/>
    <w:rsid w:val="00A978E0"/>
    <w:rsid w:val="00B11829"/>
    <w:rsid w:val="00B741B2"/>
    <w:rsid w:val="00BD6E81"/>
    <w:rsid w:val="00E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FBF8A"/>
  <w15:chartTrackingRefBased/>
  <w15:docId w15:val="{7900EFBD-60E5-4853-8D78-B485E6E1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3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3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43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3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3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43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43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43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43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3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3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43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43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3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43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43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43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43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43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4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3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43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43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43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43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43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43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43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43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119</Words>
  <Characters>539</Characters>
  <Application>Microsoft Office Word</Application>
  <DocSecurity>0</DocSecurity>
  <Lines>23</Lines>
  <Paragraphs>11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17</cp:revision>
  <dcterms:created xsi:type="dcterms:W3CDTF">2024-03-28T15:08:00Z</dcterms:created>
  <dcterms:modified xsi:type="dcterms:W3CDTF">2024-03-28T18:36:00Z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e71dc20e7172bf900f7d88b018786523e4192a528cc1a83e8a919a5f459bffe0</vt:lpwstr>
  </property>
</Properties>
</file>